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CD" w:rsidRDefault="00FF6ECD" w:rsidP="00FF6ECD">
      <w:pPr>
        <w:spacing w:after="0" w:line="276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FF6ECD" w:rsidRPr="00FF6ECD" w:rsidRDefault="00FF6ECD" w:rsidP="00FF6ECD">
      <w:pPr>
        <w:spacing w:after="0" w:line="276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ЗАЯВКА </w:t>
      </w:r>
    </w:p>
    <w:p w:rsidR="00EE17FD" w:rsidRDefault="00EE17F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н</w:t>
      </w:r>
      <w:r w:rsidR="00FF6ECD" w:rsidRPr="00FF6ECD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а участие</w:t>
      </w:r>
      <w:r w:rsidR="00FF6ECD"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 в творческом конкурсе «Тукай иле», </w:t>
      </w:r>
    </w:p>
    <w:p w:rsidR="00EE17F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посвященном 135-летию со дня рождения </w:t>
      </w:r>
    </w:p>
    <w:p w:rsidR="00FF6ECD" w:rsidRPr="00FF6EC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великого татарского поэта </w:t>
      </w:r>
      <w:proofErr w:type="spellStart"/>
      <w:r w:rsidRPr="00FF6ECD">
        <w:rPr>
          <w:rFonts w:ascii="Times New Roman" w:eastAsia="Calibri" w:hAnsi="Times New Roman" w:cs="Times New Roman"/>
          <w:b/>
          <w:sz w:val="28"/>
          <w:szCs w:val="28"/>
        </w:rPr>
        <w:t>Габдуллы</w:t>
      </w:r>
      <w:proofErr w:type="spellEnd"/>
      <w:r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 Тукая </w:t>
      </w:r>
    </w:p>
    <w:p w:rsidR="00FF6ECD" w:rsidRPr="00FF6EC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Overlap w:val="never"/>
        <w:tblW w:w="1043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820"/>
        <w:gridCol w:w="4624"/>
      </w:tblGrid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ФИО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рождения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Наименование населенного пункта </w:t>
            </w:r>
          </w:p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(для участников из Московской </w:t>
            </w:r>
            <w:r w:rsidR="000079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</w:t>
            </w: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области)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0079D9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Телефон у</w:t>
            </w:r>
            <w:bookmarkStart w:id="0" w:name="_GoBack"/>
            <w:bookmarkEnd w:id="0"/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Адрес электронной почты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Номинация и возрастная группа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Название конкурсного произведения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Ссылка на видео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CD" w:rsidRPr="00F15C90" w:rsidRDefault="00FF6ECD" w:rsidP="00EE1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C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фотографии прислать в фо</w:t>
      </w:r>
      <w:r w:rsidR="00EE17FD" w:rsidRPr="00F15C9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15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 </w:t>
      </w:r>
      <w:r w:rsidR="00EE17FD" w:rsidRPr="00F15C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jpeg</w:t>
      </w:r>
    </w:p>
    <w:p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72" w:rsidRPr="00FF6ECD" w:rsidRDefault="005B0C72">
      <w:pPr>
        <w:rPr>
          <w:sz w:val="28"/>
          <w:szCs w:val="28"/>
        </w:rPr>
      </w:pPr>
    </w:p>
    <w:sectPr w:rsidR="005B0C72" w:rsidRPr="00FF6ECD" w:rsidSect="00FF6ECD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66" w:rsidRDefault="008B5166" w:rsidP="00FF6ECD">
      <w:pPr>
        <w:spacing w:after="0" w:line="240" w:lineRule="auto"/>
      </w:pPr>
      <w:r>
        <w:separator/>
      </w:r>
    </w:p>
  </w:endnote>
  <w:endnote w:type="continuationSeparator" w:id="0">
    <w:p w:rsidR="008B5166" w:rsidRDefault="008B5166" w:rsidP="00FF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66" w:rsidRDefault="008B5166" w:rsidP="00FF6ECD">
      <w:pPr>
        <w:spacing w:after="0" w:line="240" w:lineRule="auto"/>
      </w:pPr>
      <w:r>
        <w:separator/>
      </w:r>
    </w:p>
  </w:footnote>
  <w:footnote w:type="continuationSeparator" w:id="0">
    <w:p w:rsidR="008B5166" w:rsidRDefault="008B5166" w:rsidP="00FF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CD" w:rsidRDefault="00FF6ECD">
    <w:pPr>
      <w:pStyle w:val="a3"/>
    </w:pPr>
    <w:r w:rsidRPr="00FF6ECD">
      <w:t>Организатор: Полномочное представительство Республики Татарстан в РФ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60C33"/>
    <w:multiLevelType w:val="hybridMultilevel"/>
    <w:tmpl w:val="64AC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CD"/>
    <w:rsid w:val="000079D9"/>
    <w:rsid w:val="005B0C72"/>
    <w:rsid w:val="008B5166"/>
    <w:rsid w:val="00BE3F91"/>
    <w:rsid w:val="00EE17FD"/>
    <w:rsid w:val="00F15C90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FF71E-6220-4EF3-AB36-B467734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ECD"/>
  </w:style>
  <w:style w:type="paragraph" w:styleId="a5">
    <w:name w:val="footer"/>
    <w:basedOn w:val="a"/>
    <w:link w:val="a6"/>
    <w:uiPriority w:val="99"/>
    <w:unhideWhenUsed/>
    <w:rsid w:val="00FF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ECD"/>
  </w:style>
  <w:style w:type="paragraph" w:styleId="a7">
    <w:name w:val="List Paragraph"/>
    <w:basedOn w:val="a"/>
    <w:uiPriority w:val="34"/>
    <w:qFormat/>
    <w:rsid w:val="00FF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R124-1</dc:creator>
  <cp:keywords/>
  <dc:description/>
  <cp:lastModifiedBy>R405-2</cp:lastModifiedBy>
  <cp:revision>3</cp:revision>
  <dcterms:created xsi:type="dcterms:W3CDTF">2021-03-04T13:07:00Z</dcterms:created>
  <dcterms:modified xsi:type="dcterms:W3CDTF">2021-03-05T08:12:00Z</dcterms:modified>
</cp:coreProperties>
</file>